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FB0" w:rsidRPr="005D6FB0" w:rsidRDefault="005D6FB0" w:rsidP="005D6FB0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5D6FB0">
        <w:rPr>
          <w:rFonts w:ascii="Calibri" w:eastAsia="Times New Roman" w:hAnsi="Calibri" w:cs="Times New Roman"/>
          <w:b/>
          <w:bCs/>
          <w:color w:val="000000"/>
          <w:sz w:val="27"/>
          <w:szCs w:val="27"/>
          <w:lang w:eastAsia="pt-BR"/>
        </w:rPr>
        <w:t>ANEXO II - FORMULÁRIO PARA RECURSO</w:t>
      </w:r>
    </w:p>
    <w:p w:rsidR="005D6FB0" w:rsidRPr="005D6FB0" w:rsidRDefault="005D6FB0" w:rsidP="005D6FB0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5D6FB0">
        <w:rPr>
          <w:rFonts w:ascii="Calibri" w:eastAsia="Times New Roman" w:hAnsi="Calibri" w:cs="Times New Roman"/>
          <w:sz w:val="24"/>
          <w:szCs w:val="24"/>
          <w:lang w:eastAsia="pt-BR"/>
        </w:rPr>
        <w:t> </w:t>
      </w:r>
    </w:p>
    <w:p w:rsidR="005D6FB0" w:rsidRPr="005D6FB0" w:rsidRDefault="00292B42" w:rsidP="005D6FB0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t-BR"/>
        </w:rPr>
      </w:pPr>
      <w:r>
        <w:rPr>
          <w:rFonts w:ascii="Calibri" w:eastAsia="Times New Roman" w:hAnsi="Calibri" w:cs="Times New Roman"/>
          <w:b/>
          <w:bCs/>
          <w:color w:val="000000"/>
          <w:sz w:val="27"/>
          <w:szCs w:val="27"/>
          <w:lang w:eastAsia="pt-BR"/>
        </w:rPr>
        <w:t>EDITAL Nº 22</w:t>
      </w:r>
      <w:r w:rsidR="005D6FB0" w:rsidRPr="005D6FB0">
        <w:rPr>
          <w:rFonts w:ascii="Calibri" w:eastAsia="Times New Roman" w:hAnsi="Calibri" w:cs="Times New Roman"/>
          <w:b/>
          <w:bCs/>
          <w:color w:val="000000"/>
          <w:sz w:val="27"/>
          <w:szCs w:val="27"/>
          <w:lang w:eastAsia="pt-BR"/>
        </w:rPr>
        <w:t>/2026</w:t>
      </w:r>
    </w:p>
    <w:p w:rsidR="005D6FB0" w:rsidRPr="005D6FB0" w:rsidRDefault="005D6FB0" w:rsidP="005D6FB0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5D6FB0">
        <w:rPr>
          <w:rFonts w:ascii="Calibri" w:eastAsia="Times New Roman" w:hAnsi="Calibri" w:cs="Times New Roman"/>
          <w:sz w:val="24"/>
          <w:szCs w:val="24"/>
          <w:lang w:eastAsia="pt-BR"/>
        </w:rPr>
        <w:t> </w:t>
      </w:r>
    </w:p>
    <w:p w:rsidR="005D6FB0" w:rsidRPr="005D6FB0" w:rsidRDefault="005D6FB0" w:rsidP="005D6FB0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5D6FB0">
        <w:rPr>
          <w:rFonts w:ascii="Calibri" w:eastAsia="Times New Roman" w:hAnsi="Calibri" w:cs="Times New Roman"/>
          <w:b/>
          <w:bCs/>
          <w:color w:val="000000"/>
          <w:sz w:val="27"/>
          <w:szCs w:val="27"/>
          <w:lang w:eastAsia="pt-BR"/>
        </w:rPr>
        <w:t xml:space="preserve">SELEÇÃO PARA </w:t>
      </w:r>
      <w:proofErr w:type="gramStart"/>
      <w:r w:rsidRPr="005D6FB0">
        <w:rPr>
          <w:rFonts w:ascii="Calibri" w:eastAsia="Times New Roman" w:hAnsi="Calibri" w:cs="Times New Roman"/>
          <w:b/>
          <w:bCs/>
          <w:color w:val="000000"/>
          <w:sz w:val="27"/>
          <w:szCs w:val="27"/>
          <w:lang w:eastAsia="pt-BR"/>
        </w:rPr>
        <w:t>TUTOR(</w:t>
      </w:r>
      <w:proofErr w:type="gramEnd"/>
      <w:r w:rsidRPr="005D6FB0">
        <w:rPr>
          <w:rFonts w:ascii="Calibri" w:eastAsia="Times New Roman" w:hAnsi="Calibri" w:cs="Times New Roman"/>
          <w:b/>
          <w:bCs/>
          <w:color w:val="000000"/>
          <w:sz w:val="27"/>
          <w:szCs w:val="27"/>
          <w:lang w:eastAsia="pt-BR"/>
        </w:rPr>
        <w:t>A) DO PROGRAMA DE EDUCAÇÃO TUTORIAL</w:t>
      </w:r>
      <w:r w:rsidR="00A662F3">
        <w:rPr>
          <w:rFonts w:ascii="Calibri" w:eastAsia="Times New Roman" w:hAnsi="Calibri" w:cs="Times New Roman"/>
          <w:b/>
          <w:bCs/>
          <w:color w:val="000000"/>
          <w:sz w:val="27"/>
          <w:szCs w:val="27"/>
          <w:lang w:eastAsia="pt-BR"/>
        </w:rPr>
        <w:t xml:space="preserve"> </w:t>
      </w:r>
    </w:p>
    <w:p w:rsidR="00656DAC" w:rsidRDefault="008F2F97" w:rsidP="00656DAC">
      <w:pPr>
        <w:spacing w:after="0" w:line="240" w:lineRule="auto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PET- UFC </w:t>
      </w:r>
      <w:r w:rsidR="00656DAC">
        <w:rPr>
          <w:b/>
          <w:bCs/>
          <w:color w:val="000000"/>
          <w:sz w:val="27"/>
          <w:szCs w:val="27"/>
        </w:rPr>
        <w:t xml:space="preserve">DESIGN DE MODA </w:t>
      </w:r>
    </w:p>
    <w:p w:rsidR="005D6FB0" w:rsidRPr="00656DAC" w:rsidRDefault="00656DAC" w:rsidP="00656DAC">
      <w:pPr>
        <w:spacing w:after="0" w:line="240" w:lineRule="auto"/>
        <w:ind w:left="60" w:right="60"/>
        <w:rPr>
          <w:color w:val="000000"/>
        </w:rPr>
      </w:pPr>
      <w:r>
        <w:rPr>
          <w:color w:val="000000"/>
        </w:rPr>
        <w:t> </w:t>
      </w:r>
    </w:p>
    <w:p w:rsidR="005D6FB0" w:rsidRPr="005D6FB0" w:rsidRDefault="005D6FB0" w:rsidP="005D6FB0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5D6FB0">
        <w:rPr>
          <w:rFonts w:ascii="Calibri" w:eastAsia="Times New Roman" w:hAnsi="Calibri" w:cs="Times New Roman"/>
          <w:sz w:val="24"/>
          <w:szCs w:val="24"/>
          <w:lang w:eastAsia="pt-BR"/>
        </w:rPr>
        <w:t> </w:t>
      </w:r>
      <w:bookmarkStart w:id="0" w:name="_GoBack"/>
      <w:bookmarkEnd w:id="0"/>
    </w:p>
    <w:p w:rsidR="005D6FB0" w:rsidRPr="005D6FB0" w:rsidRDefault="005D6FB0" w:rsidP="005D6FB0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5D6FB0">
        <w:rPr>
          <w:rFonts w:ascii="Calibri" w:eastAsia="Times New Roman" w:hAnsi="Calibri" w:cs="Times New Roman"/>
          <w:b/>
          <w:bCs/>
          <w:color w:val="000000"/>
          <w:sz w:val="27"/>
          <w:szCs w:val="27"/>
          <w:lang w:eastAsia="pt-BR"/>
        </w:rPr>
        <w:t>FORMULÁRIO PARA RECURSO</w:t>
      </w:r>
    </w:p>
    <w:p w:rsidR="005D6FB0" w:rsidRPr="005D6FB0" w:rsidRDefault="005D6FB0" w:rsidP="005D6F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D6FB0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tbl>
      <w:tblPr>
        <w:tblW w:w="949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90"/>
      </w:tblGrid>
      <w:tr w:rsidR="005D6FB0" w:rsidRPr="005D6FB0" w:rsidTr="005D6FB0">
        <w:trPr>
          <w:tblCellSpacing w:w="7" w:type="dxa"/>
        </w:trPr>
        <w:tc>
          <w:tcPr>
            <w:tcW w:w="9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6FB0" w:rsidRPr="005D6FB0" w:rsidRDefault="005D6FB0" w:rsidP="00292B42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Nome </w:t>
            </w:r>
            <w:proofErr w:type="gramStart"/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>do(</w:t>
            </w:r>
            <w:proofErr w:type="gramEnd"/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>a) candidato(a):</w:t>
            </w:r>
          </w:p>
        </w:tc>
      </w:tr>
      <w:tr w:rsidR="005D6FB0" w:rsidRPr="005D6FB0" w:rsidTr="005D6FB0">
        <w:trPr>
          <w:tblCellSpacing w:w="7" w:type="dxa"/>
        </w:trPr>
        <w:tc>
          <w:tcPr>
            <w:tcW w:w="9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6FB0" w:rsidRPr="005D6FB0" w:rsidRDefault="005D6FB0" w:rsidP="005D6FB0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>Justificativa</w:t>
            </w:r>
          </w:p>
          <w:p w:rsidR="005D6FB0" w:rsidRPr="005D6FB0" w:rsidRDefault="005D6FB0" w:rsidP="005D6FB0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  <w:p w:rsidR="005D6FB0" w:rsidRPr="005D6FB0" w:rsidRDefault="005D6FB0" w:rsidP="005D6FB0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  <w:p w:rsidR="005D6FB0" w:rsidRPr="005D6FB0" w:rsidRDefault="005D6FB0" w:rsidP="005D6FB0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  <w:p w:rsidR="005D6FB0" w:rsidRDefault="005D6FB0" w:rsidP="005D6FB0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  <w:p w:rsidR="00EF1363" w:rsidRDefault="00EF1363" w:rsidP="005D6FB0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  <w:p w:rsidR="00EF1363" w:rsidRDefault="00EF1363" w:rsidP="005D6FB0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  <w:p w:rsidR="001549AD" w:rsidRDefault="001549AD" w:rsidP="005D6FB0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  <w:p w:rsidR="001549AD" w:rsidRDefault="001549AD" w:rsidP="005D6FB0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  <w:p w:rsidR="001549AD" w:rsidRDefault="001549AD" w:rsidP="005D6FB0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  <w:p w:rsidR="001549AD" w:rsidRDefault="001549AD" w:rsidP="00656DAC">
            <w:pPr>
              <w:spacing w:after="0" w:line="240" w:lineRule="auto"/>
              <w:ind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  <w:p w:rsidR="00EF1363" w:rsidRPr="005D6FB0" w:rsidRDefault="00EF1363" w:rsidP="008F4A7A">
            <w:pPr>
              <w:spacing w:after="0" w:line="240" w:lineRule="auto"/>
              <w:ind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  <w:p w:rsidR="005D6FB0" w:rsidRPr="005D6FB0" w:rsidRDefault="005D6FB0" w:rsidP="005D6FB0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  <w:p w:rsidR="005D6FB0" w:rsidRPr="005D6FB0" w:rsidRDefault="005D6FB0" w:rsidP="005D6FB0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  <w:p w:rsidR="005D6FB0" w:rsidRPr="005D6FB0" w:rsidRDefault="005D6FB0" w:rsidP="005D6FB0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  <w:p w:rsidR="005D6FB0" w:rsidRPr="005D6FB0" w:rsidRDefault="005D6FB0" w:rsidP="005D6FB0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  <w:p w:rsidR="005D6FB0" w:rsidRPr="005D6FB0" w:rsidRDefault="005D6FB0" w:rsidP="005D6FB0">
            <w:pPr>
              <w:spacing w:after="0" w:line="240" w:lineRule="auto"/>
              <w:ind w:left="60" w:right="60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>Fortaleza, ______ de _______________ de 2026.</w:t>
            </w:r>
          </w:p>
          <w:p w:rsidR="005D6FB0" w:rsidRPr="005D6FB0" w:rsidRDefault="005D6FB0" w:rsidP="005D6FB0">
            <w:pPr>
              <w:spacing w:after="0" w:line="240" w:lineRule="auto"/>
              <w:ind w:left="60" w:right="60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  <w:p w:rsidR="005D6FB0" w:rsidRPr="005D6FB0" w:rsidRDefault="005D6FB0" w:rsidP="005D6FB0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  <w:p w:rsidR="005D6FB0" w:rsidRPr="005D6FB0" w:rsidRDefault="005D6FB0" w:rsidP="005D6F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5D6FB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______________________________________________________</w:t>
            </w:r>
          </w:p>
          <w:p w:rsidR="005D6FB0" w:rsidRPr="005D6FB0" w:rsidRDefault="005D6FB0" w:rsidP="005D6F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5D6FB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 xml:space="preserve">Assinatura </w:t>
            </w:r>
            <w:r w:rsidR="000F2D2F" w:rsidRPr="005D6FB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do (</w:t>
            </w:r>
            <w:r w:rsidRPr="005D6FB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 xml:space="preserve">a) </w:t>
            </w:r>
            <w:r w:rsidR="000F2D2F" w:rsidRPr="005D6FB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candidato (</w:t>
            </w:r>
            <w:r w:rsidRPr="005D6FB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a)</w:t>
            </w:r>
          </w:p>
          <w:p w:rsidR="005D6FB0" w:rsidRPr="005D6FB0" w:rsidRDefault="005D6FB0" w:rsidP="005D6FB0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</w:tbl>
    <w:p w:rsidR="005D6FB0" w:rsidRDefault="005D6FB0" w:rsidP="005D6FB0">
      <w:pPr>
        <w:spacing w:after="0" w:line="240" w:lineRule="auto"/>
        <w:ind w:left="60" w:right="60"/>
        <w:rPr>
          <w:rFonts w:ascii="Calibri" w:eastAsia="Times New Roman" w:hAnsi="Calibri" w:cs="Times New Roman"/>
          <w:lang w:eastAsia="pt-BR"/>
        </w:rPr>
      </w:pPr>
      <w:r w:rsidRPr="005D6FB0">
        <w:rPr>
          <w:rFonts w:ascii="Calibri" w:eastAsia="Times New Roman" w:hAnsi="Calibri" w:cs="Times New Roman"/>
          <w:lang w:eastAsia="pt-BR"/>
        </w:rPr>
        <w:t> </w:t>
      </w:r>
    </w:p>
    <w:p w:rsidR="00EF1363" w:rsidRPr="005D6FB0" w:rsidRDefault="00EF1363" w:rsidP="005D6FB0">
      <w:pPr>
        <w:spacing w:after="0" w:line="240" w:lineRule="auto"/>
        <w:ind w:left="60" w:right="60"/>
        <w:rPr>
          <w:rFonts w:ascii="Calibri" w:eastAsia="Times New Roman" w:hAnsi="Calibri" w:cs="Times New Roman"/>
          <w:lang w:eastAsia="pt-BR"/>
        </w:rPr>
      </w:pPr>
    </w:p>
    <w:tbl>
      <w:tblPr>
        <w:tblW w:w="949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90"/>
      </w:tblGrid>
      <w:tr w:rsidR="005D6FB0" w:rsidRPr="005D6FB0" w:rsidTr="005D6FB0">
        <w:trPr>
          <w:tblCellSpacing w:w="7" w:type="dxa"/>
        </w:trPr>
        <w:tc>
          <w:tcPr>
            <w:tcW w:w="9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6FB0" w:rsidRPr="005D6FB0" w:rsidRDefault="005D6FB0" w:rsidP="005D6FB0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D6FB0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Parecer da comissão</w:t>
            </w:r>
          </w:p>
          <w:p w:rsidR="005D6FB0" w:rsidRPr="005D6FB0" w:rsidRDefault="005D6FB0" w:rsidP="005D6FB0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  <w:p w:rsidR="005D6FB0" w:rsidRPr="005D6FB0" w:rsidRDefault="005D6FB0" w:rsidP="005D6FB0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  <w:p w:rsidR="003E1C73" w:rsidRPr="005D6FB0" w:rsidRDefault="005D6FB0" w:rsidP="003E1C73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>    </w:t>
            </w:r>
          </w:p>
          <w:p w:rsidR="005D6FB0" w:rsidRPr="005D6FB0" w:rsidRDefault="005D6FB0" w:rsidP="005D6FB0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  <w:p w:rsidR="005D6FB0" w:rsidRPr="005D6FB0" w:rsidRDefault="005D6FB0" w:rsidP="005D6FB0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( </w:t>
            </w:r>
            <w:proofErr w:type="gramEnd"/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>) Deferido</w:t>
            </w:r>
          </w:p>
          <w:p w:rsidR="005D6FB0" w:rsidRPr="005D6FB0" w:rsidRDefault="005D6FB0" w:rsidP="005D6FB0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( </w:t>
            </w:r>
            <w:proofErr w:type="gramEnd"/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>) Indeferido</w:t>
            </w:r>
          </w:p>
          <w:p w:rsidR="005D6FB0" w:rsidRPr="005D6FB0" w:rsidRDefault="005D6FB0" w:rsidP="005D6FB0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  <w:p w:rsidR="005D6FB0" w:rsidRPr="005D6FB0" w:rsidRDefault="005D6FB0" w:rsidP="005D6FB0">
            <w:pPr>
              <w:spacing w:after="0" w:line="240" w:lineRule="auto"/>
              <w:ind w:left="60" w:right="60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>Fortaleza, ______ de _______________ de 2026.</w:t>
            </w:r>
          </w:p>
          <w:p w:rsidR="005D6FB0" w:rsidRPr="005D6FB0" w:rsidRDefault="005D6FB0" w:rsidP="005D6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</w:tr>
    </w:tbl>
    <w:p w:rsidR="00837BF0" w:rsidRDefault="00837BF0" w:rsidP="008F2F97"/>
    <w:sectPr w:rsidR="00837BF0" w:rsidSect="005D6FB0"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2524" w:rsidRDefault="00932524" w:rsidP="008F2F97">
      <w:pPr>
        <w:spacing w:after="0" w:line="240" w:lineRule="auto"/>
      </w:pPr>
      <w:r>
        <w:separator/>
      </w:r>
    </w:p>
  </w:endnote>
  <w:endnote w:type="continuationSeparator" w:id="1">
    <w:p w:rsidR="00932524" w:rsidRDefault="00932524" w:rsidP="008F2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2524" w:rsidRDefault="00932524" w:rsidP="008F2F97">
      <w:pPr>
        <w:spacing w:after="0" w:line="240" w:lineRule="auto"/>
      </w:pPr>
      <w:r>
        <w:separator/>
      </w:r>
    </w:p>
  </w:footnote>
  <w:footnote w:type="continuationSeparator" w:id="1">
    <w:p w:rsidR="00932524" w:rsidRDefault="00932524" w:rsidP="008F2F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2882"/>
    <w:rsid w:val="000F2D2F"/>
    <w:rsid w:val="001549AD"/>
    <w:rsid w:val="001C35EB"/>
    <w:rsid w:val="00292B42"/>
    <w:rsid w:val="003C41D9"/>
    <w:rsid w:val="003E1C73"/>
    <w:rsid w:val="00467498"/>
    <w:rsid w:val="005209FE"/>
    <w:rsid w:val="005D6FB0"/>
    <w:rsid w:val="00656DAC"/>
    <w:rsid w:val="006C0B91"/>
    <w:rsid w:val="00742D7E"/>
    <w:rsid w:val="007E5714"/>
    <w:rsid w:val="00837BF0"/>
    <w:rsid w:val="008F2F97"/>
    <w:rsid w:val="008F4A7A"/>
    <w:rsid w:val="00932524"/>
    <w:rsid w:val="009F2653"/>
    <w:rsid w:val="00A662F3"/>
    <w:rsid w:val="00AD6C8E"/>
    <w:rsid w:val="00B362DD"/>
    <w:rsid w:val="00C3605A"/>
    <w:rsid w:val="00ED11B7"/>
    <w:rsid w:val="00EF1363"/>
    <w:rsid w:val="00F22882"/>
    <w:rsid w:val="00F94E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9F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5D6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D6FB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D6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5D6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direita">
    <w:name w:val="tabela_texto_alinhado_direita"/>
    <w:basedOn w:val="Normal"/>
    <w:rsid w:val="005D6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8F2F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F2F97"/>
  </w:style>
  <w:style w:type="paragraph" w:styleId="Rodap">
    <w:name w:val="footer"/>
    <w:basedOn w:val="Normal"/>
    <w:link w:val="RodapChar"/>
    <w:uiPriority w:val="99"/>
    <w:semiHidden/>
    <w:unhideWhenUsed/>
    <w:rsid w:val="008F2F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F2F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9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409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</dc:creator>
  <cp:keywords/>
  <dc:description/>
  <cp:lastModifiedBy>Usuário do Windows</cp:lastModifiedBy>
  <cp:revision>18</cp:revision>
  <dcterms:created xsi:type="dcterms:W3CDTF">2026-02-25T12:55:00Z</dcterms:created>
  <dcterms:modified xsi:type="dcterms:W3CDTF">2026-06-22T11:36:00Z</dcterms:modified>
</cp:coreProperties>
</file>